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907D04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07D04" w:rsidRPr="00FD4165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907D04" w:rsidRPr="001B3638" w:rsidRDefault="00907D04" w:rsidP="00907D0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AA0C63">
        <w:rPr>
          <w:rFonts w:ascii="Times New Roman" w:hAnsi="Times New Roman" w:cs="Times New Roman"/>
          <w:sz w:val="28"/>
          <w:szCs w:val="28"/>
        </w:rPr>
        <w:t>29 декабря 2018 г. № 634-р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</w:t>
      </w:r>
      <w:r w:rsidR="0055415F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</w:t>
      </w:r>
      <w:r w:rsidR="00935678">
        <w:rPr>
          <w:rFonts w:ascii="Times New Roman" w:eastAsia="Times New Roman" w:hAnsi="Times New Roman" w:cs="Times New Roman"/>
          <w:sz w:val="28"/>
          <w:szCs w:val="28"/>
        </w:rPr>
        <w:t xml:space="preserve">сельского хозяйства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в Ипатовском </w:t>
      </w:r>
      <w:r w:rsidR="00C52DF3">
        <w:rPr>
          <w:rFonts w:ascii="Times New Roman" w:eastAsia="Times New Roman" w:hAnsi="Times New Roman" w:cs="Times New Roman"/>
          <w:sz w:val="28"/>
          <w:szCs w:val="28"/>
        </w:rPr>
        <w:t>городском округе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>го края»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121394">
        <w:rPr>
          <w:rFonts w:ascii="Times New Roman" w:hAnsi="Times New Roman" w:cs="Times New Roman"/>
          <w:sz w:val="28"/>
          <w:szCs w:val="28"/>
        </w:rPr>
        <w:t>9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9356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«Развитие </w:t>
            </w:r>
            <w:r w:rsidR="00935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Ипатовском городского 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тыс.</w:t>
            </w:r>
            <w:r w:rsidR="009356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«Развитие </w:t>
            </w:r>
            <w:r w:rsidR="009356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хозяйства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Ипатовском </w:t>
            </w:r>
            <w:r w:rsidR="0012141A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городском округе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Ставропольского края»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12141A" w:rsidRDefault="00935678" w:rsidP="0093567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 главы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-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хозяйства,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раны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ды, гражда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обороны, чрезвычайных ситуаций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титеррора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Ипатовского 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польского края (да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лее – отдел сельского х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49B3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D4165" w:rsidRPr="0012141A" w:rsidRDefault="00C5037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48280,54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C5037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47900,54</w:t>
            </w:r>
          </w:p>
        </w:tc>
        <w:tc>
          <w:tcPr>
            <w:tcW w:w="1418" w:type="dxa"/>
          </w:tcPr>
          <w:p w:rsidR="00FD4165" w:rsidRPr="0012141A" w:rsidRDefault="000749B3" w:rsidP="000749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</w:tcPr>
          <w:p w:rsidR="00FD4165" w:rsidRPr="0012141A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C5037B" w:rsidP="00C503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48280,54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b/>
              </w:rPr>
            </w:pPr>
            <w:r w:rsidRPr="009A3F8C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FD4165" w:rsidRPr="009A3F8C" w:rsidRDefault="009A3F8C" w:rsidP="009A3F8C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b/>
              </w:rPr>
              <w:t>«Развитие растениеводства и животноводства»</w:t>
            </w:r>
          </w:p>
        </w:tc>
        <w:tc>
          <w:tcPr>
            <w:tcW w:w="1811" w:type="dxa"/>
          </w:tcPr>
          <w:p w:rsidR="00FD4165" w:rsidRPr="0012141A" w:rsidRDefault="000749B3" w:rsidP="000749B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12141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D4165" w:rsidRPr="0012141A" w:rsidRDefault="00C5037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45764,22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FD4165" w:rsidRPr="0012141A" w:rsidRDefault="00C5037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45384,22</w:t>
            </w:r>
          </w:p>
        </w:tc>
        <w:tc>
          <w:tcPr>
            <w:tcW w:w="1418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C5037B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45764,22</w:t>
            </w:r>
          </w:p>
        </w:tc>
      </w:tr>
      <w:tr w:rsidR="009A3F8C" w:rsidRPr="00FD4165" w:rsidTr="00647915">
        <w:tc>
          <w:tcPr>
            <w:tcW w:w="993" w:type="dxa"/>
          </w:tcPr>
          <w:p w:rsidR="009A3F8C" w:rsidRPr="0012141A" w:rsidRDefault="009A3F8C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9A3F8C" w:rsidRPr="009F3BF4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соревнов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ния  и поощрение побед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телей среди сельскохозя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ственны</w:t>
            </w:r>
            <w:r w:rsidR="00C52DF3">
              <w:rPr>
                <w:rFonts w:ascii="Times New Roman" w:hAnsi="Times New Roman" w:cs="Times New Roman"/>
                <w:sz w:val="24"/>
                <w:szCs w:val="24"/>
              </w:rPr>
              <w:t>х организаций Ипатовского городского округа Ставропольского края</w:t>
            </w:r>
            <w:r w:rsidRPr="009F3B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12141A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A3F8C" w:rsidRPr="0012141A" w:rsidRDefault="009A3F8C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12141A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.1.1.1</w:t>
            </w:r>
          </w:p>
        </w:tc>
        <w:tc>
          <w:tcPr>
            <w:tcW w:w="3008" w:type="dxa"/>
          </w:tcPr>
          <w:p w:rsidR="009A3F8C" w:rsidRPr="0012141A" w:rsidRDefault="009A3F8C" w:rsidP="009A3F8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«Ра</w:t>
            </w:r>
            <w:r w:rsidRPr="00E14790">
              <w:rPr>
                <w:sz w:val="24"/>
                <w:szCs w:val="24"/>
              </w:rPr>
              <w:t>с</w:t>
            </w:r>
            <w:r w:rsidRPr="00E14790">
              <w:rPr>
                <w:sz w:val="24"/>
                <w:szCs w:val="24"/>
              </w:rPr>
              <w:t>ходы на подведение ит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гов соревнования»</w:t>
            </w:r>
            <w:r w:rsidRPr="0012141A">
              <w:rPr>
                <w:sz w:val="24"/>
                <w:szCs w:val="24"/>
              </w:rPr>
              <w:t xml:space="preserve"> «Орг</w:t>
            </w:r>
            <w:r w:rsidRPr="0012141A">
              <w:rPr>
                <w:sz w:val="24"/>
                <w:szCs w:val="24"/>
              </w:rPr>
              <w:t>а</w:t>
            </w:r>
            <w:r w:rsidRPr="0012141A">
              <w:rPr>
                <w:sz w:val="24"/>
                <w:szCs w:val="24"/>
              </w:rPr>
              <w:t>низация и проведение 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онных мероприятий (ра</w:t>
            </w:r>
            <w:r w:rsidRPr="0012141A">
              <w:rPr>
                <w:sz w:val="24"/>
                <w:szCs w:val="24"/>
              </w:rPr>
              <w:t>й</w:t>
            </w:r>
            <w:r w:rsidRPr="0012141A">
              <w:rPr>
                <w:sz w:val="24"/>
                <w:szCs w:val="24"/>
              </w:rPr>
              <w:t>онные соревнования, ко</w:t>
            </w:r>
            <w:r w:rsidRPr="0012141A">
              <w:rPr>
                <w:sz w:val="24"/>
                <w:szCs w:val="24"/>
              </w:rPr>
              <w:t>н</w:t>
            </w:r>
            <w:r w:rsidRPr="0012141A">
              <w:rPr>
                <w:sz w:val="24"/>
                <w:szCs w:val="24"/>
              </w:rPr>
              <w:t>курсы, подведение итогов деятельности и др.),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12141A" w:rsidRDefault="009A3F8C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A3F8C" w:rsidRPr="0012141A" w:rsidRDefault="009A3F8C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55415F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55415F" w:rsidRDefault="009A3F8C" w:rsidP="009A3F8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15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A3F8C" w:rsidRPr="009F3BF4" w:rsidRDefault="009A3F8C" w:rsidP="00825E4C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9F3BF4">
              <w:rPr>
                <w:sz w:val="24"/>
                <w:szCs w:val="24"/>
              </w:rPr>
              <w:t>контрольное событие «</w:t>
            </w:r>
            <w:r w:rsidR="00825E4C">
              <w:rPr>
                <w:sz w:val="24"/>
                <w:szCs w:val="24"/>
              </w:rPr>
              <w:t>К</w:t>
            </w:r>
            <w:r w:rsidR="00825E4C">
              <w:rPr>
                <w:sz w:val="24"/>
                <w:szCs w:val="24"/>
              </w:rPr>
              <w:t>о</w:t>
            </w:r>
            <w:r w:rsidR="00825E4C">
              <w:rPr>
                <w:sz w:val="24"/>
                <w:szCs w:val="24"/>
              </w:rPr>
              <w:t>личество</w:t>
            </w:r>
            <w:r w:rsidR="00580635">
              <w:rPr>
                <w:sz w:val="24"/>
                <w:szCs w:val="24"/>
              </w:rPr>
              <w:t xml:space="preserve"> предприятий</w:t>
            </w:r>
            <w:r w:rsidR="00825E4C" w:rsidRPr="009F3BF4">
              <w:rPr>
                <w:sz w:val="24"/>
                <w:szCs w:val="24"/>
              </w:rPr>
              <w:t xml:space="preserve"> Ипатовского городского округа Ставропольского края</w:t>
            </w:r>
            <w:r w:rsidR="00580635">
              <w:rPr>
                <w:sz w:val="24"/>
                <w:szCs w:val="24"/>
              </w:rPr>
              <w:t>, участвующих в</w:t>
            </w:r>
            <w:r w:rsidR="009F3BF4" w:rsidRPr="009F3BF4">
              <w:rPr>
                <w:sz w:val="24"/>
                <w:szCs w:val="24"/>
              </w:rPr>
              <w:t xml:space="preserve"> с</w:t>
            </w:r>
            <w:r w:rsidR="009F3BF4" w:rsidRPr="009F3BF4">
              <w:rPr>
                <w:sz w:val="24"/>
                <w:szCs w:val="24"/>
              </w:rPr>
              <w:t>о</w:t>
            </w:r>
            <w:r w:rsidR="009F3BF4" w:rsidRPr="009F3BF4">
              <w:rPr>
                <w:sz w:val="24"/>
                <w:szCs w:val="24"/>
              </w:rPr>
              <w:t>ревнования</w:t>
            </w:r>
            <w:r w:rsidR="00580635">
              <w:rPr>
                <w:sz w:val="24"/>
                <w:szCs w:val="24"/>
              </w:rPr>
              <w:t>х</w:t>
            </w:r>
            <w:r w:rsidR="00825E4C">
              <w:rPr>
                <w:sz w:val="24"/>
                <w:szCs w:val="24"/>
              </w:rPr>
              <w:t xml:space="preserve"> </w:t>
            </w:r>
            <w:r w:rsidRPr="009F3BF4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12141A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12141A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.1.2.</w:t>
            </w:r>
          </w:p>
        </w:tc>
        <w:tc>
          <w:tcPr>
            <w:tcW w:w="3008" w:type="dxa"/>
          </w:tcPr>
          <w:p w:rsidR="009A3F8C" w:rsidRPr="0012141A" w:rsidRDefault="009A3F8C" w:rsidP="009A3F8C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</w:rPr>
              <w:t xml:space="preserve">основное мероприятие </w:t>
            </w:r>
            <w:r w:rsidRPr="00E14790">
              <w:rPr>
                <w:sz w:val="24"/>
                <w:szCs w:val="24"/>
              </w:rPr>
              <w:lastRenderedPageBreak/>
              <w:t>«Организация и провед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ние праздничных мер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 xml:space="preserve">приятий» 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A3F8C" w:rsidRPr="0012141A" w:rsidRDefault="009A3F8C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A3F8C" w:rsidRPr="0012141A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9A3F8C" w:rsidRPr="0012141A" w:rsidRDefault="009A3F8C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12141A" w:rsidRDefault="009A3F8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  <w:r w:rsidRPr="00CF047C">
              <w:rPr>
                <w:sz w:val="24"/>
                <w:szCs w:val="24"/>
                <w:lang w:val="en-US"/>
              </w:rPr>
              <w:lastRenderedPageBreak/>
              <w:t>I</w:t>
            </w:r>
            <w:r w:rsidRPr="00CF047C">
              <w:rPr>
                <w:sz w:val="24"/>
                <w:szCs w:val="24"/>
              </w:rPr>
              <w:t>.1.2.1.</w:t>
            </w:r>
          </w:p>
        </w:tc>
        <w:tc>
          <w:tcPr>
            <w:tcW w:w="3008" w:type="dxa"/>
          </w:tcPr>
          <w:p w:rsidR="009A3F8C" w:rsidRPr="009A3F8C" w:rsidRDefault="009A3F8C" w:rsidP="009A3F8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9A3F8C">
              <w:rPr>
                <w:rFonts w:ascii="Times New Roman" w:hAnsi="Times New Roman" w:cs="Times New Roman"/>
              </w:rPr>
              <w:t>в т.ч. мероприятие «Ра</w:t>
            </w:r>
            <w:r w:rsidRPr="009A3F8C">
              <w:rPr>
                <w:rFonts w:ascii="Times New Roman" w:hAnsi="Times New Roman" w:cs="Times New Roman"/>
              </w:rPr>
              <w:t>с</w:t>
            </w:r>
            <w:r w:rsidRPr="009A3F8C">
              <w:rPr>
                <w:rFonts w:ascii="Times New Roman" w:hAnsi="Times New Roman" w:cs="Times New Roman"/>
              </w:rPr>
              <w:t>ходы на проведение мер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приятий, способствующих продвижению продукции местных товаропроизв</w:t>
            </w:r>
            <w:r w:rsidRPr="009A3F8C">
              <w:rPr>
                <w:rFonts w:ascii="Times New Roman" w:hAnsi="Times New Roman" w:cs="Times New Roman"/>
              </w:rPr>
              <w:t>о</w:t>
            </w:r>
            <w:r w:rsidRPr="009A3F8C">
              <w:rPr>
                <w:rFonts w:ascii="Times New Roman" w:hAnsi="Times New Roman" w:cs="Times New Roman"/>
              </w:rPr>
              <w:t>дителей за пределы Ста</w:t>
            </w:r>
            <w:r w:rsidRPr="009A3F8C">
              <w:rPr>
                <w:rFonts w:ascii="Times New Roman" w:hAnsi="Times New Roman" w:cs="Times New Roman"/>
              </w:rPr>
              <w:t>в</w:t>
            </w:r>
            <w:r w:rsidRPr="009A3F8C">
              <w:rPr>
                <w:rFonts w:ascii="Times New Roman" w:hAnsi="Times New Roman" w:cs="Times New Roman"/>
              </w:rPr>
              <w:t xml:space="preserve">ропольского края» 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CF047C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A3F8C" w:rsidRPr="00CF047C" w:rsidRDefault="009A3F8C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A3F8C" w:rsidRPr="00CF047C" w:rsidRDefault="009A3F8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A3F8C" w:rsidRPr="00CF047C" w:rsidRDefault="009A3F8C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50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3F8C" w:rsidRPr="00CF047C" w:rsidRDefault="009A3F8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CF04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A3F8C" w:rsidRPr="00FD4165" w:rsidTr="00647915">
        <w:tc>
          <w:tcPr>
            <w:tcW w:w="993" w:type="dxa"/>
            <w:vAlign w:val="center"/>
          </w:tcPr>
          <w:p w:rsidR="009A3F8C" w:rsidRPr="00FD4165" w:rsidRDefault="009A3F8C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9A3F8C" w:rsidRPr="0055415F" w:rsidRDefault="009A3F8C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9A3F8C" w:rsidRPr="0055415F" w:rsidRDefault="009A3F8C" w:rsidP="0055415F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5415F">
              <w:rPr>
                <w:rFonts w:ascii="Times New Roman" w:hAnsi="Times New Roman" w:cs="Times New Roman"/>
              </w:rPr>
              <w:t>«</w:t>
            </w:r>
            <w:r w:rsidR="00825E4C">
              <w:rPr>
                <w:rFonts w:ascii="Times New Roman" w:hAnsi="Times New Roman" w:cs="Times New Roman"/>
              </w:rPr>
              <w:t>Количество</w:t>
            </w:r>
            <w:r w:rsidR="0055415F" w:rsidRPr="0055415F">
              <w:rPr>
                <w:rFonts w:ascii="Times New Roman" w:hAnsi="Times New Roman" w:cs="Times New Roman"/>
              </w:rPr>
              <w:t xml:space="preserve"> организаций агропромышленного ко</w:t>
            </w:r>
            <w:r w:rsidR="0055415F" w:rsidRPr="0055415F">
              <w:rPr>
                <w:rFonts w:ascii="Times New Roman" w:hAnsi="Times New Roman" w:cs="Times New Roman"/>
              </w:rPr>
              <w:t>м</w:t>
            </w:r>
            <w:r w:rsidR="0055415F" w:rsidRPr="0055415F">
              <w:rPr>
                <w:rFonts w:ascii="Times New Roman" w:hAnsi="Times New Roman" w:cs="Times New Roman"/>
              </w:rPr>
              <w:t>плекса Ипатовского г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родского округа Ставр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польского края,</w:t>
            </w:r>
            <w:r w:rsidR="00580635">
              <w:rPr>
                <w:rFonts w:ascii="Times New Roman" w:hAnsi="Times New Roman" w:cs="Times New Roman"/>
              </w:rPr>
              <w:t xml:space="preserve"> учас</w:t>
            </w:r>
            <w:r w:rsidR="00580635">
              <w:rPr>
                <w:rFonts w:ascii="Times New Roman" w:hAnsi="Times New Roman" w:cs="Times New Roman"/>
              </w:rPr>
              <w:t>т</w:t>
            </w:r>
            <w:r w:rsidR="00580635">
              <w:rPr>
                <w:rFonts w:ascii="Times New Roman" w:hAnsi="Times New Roman" w:cs="Times New Roman"/>
              </w:rPr>
              <w:t>вующих</w:t>
            </w:r>
            <w:r w:rsidR="0055415F" w:rsidRPr="0055415F">
              <w:rPr>
                <w:rFonts w:ascii="Times New Roman" w:hAnsi="Times New Roman" w:cs="Times New Roman"/>
              </w:rPr>
              <w:t xml:space="preserve"> в районных, кра</w:t>
            </w:r>
            <w:r w:rsidR="0055415F" w:rsidRPr="0055415F">
              <w:rPr>
                <w:rFonts w:ascii="Times New Roman" w:hAnsi="Times New Roman" w:cs="Times New Roman"/>
              </w:rPr>
              <w:t>е</w:t>
            </w:r>
            <w:r w:rsidR="0055415F" w:rsidRPr="0055415F">
              <w:rPr>
                <w:rFonts w:ascii="Times New Roman" w:hAnsi="Times New Roman" w:cs="Times New Roman"/>
              </w:rPr>
              <w:t>вых, российских мер</w:t>
            </w:r>
            <w:r w:rsidR="0055415F" w:rsidRPr="0055415F">
              <w:rPr>
                <w:rFonts w:ascii="Times New Roman" w:hAnsi="Times New Roman" w:cs="Times New Roman"/>
              </w:rPr>
              <w:t>о</w:t>
            </w:r>
            <w:r w:rsidR="0055415F" w:rsidRPr="0055415F">
              <w:rPr>
                <w:rFonts w:ascii="Times New Roman" w:hAnsi="Times New Roman" w:cs="Times New Roman"/>
              </w:rPr>
              <w:t>приятиях</w:t>
            </w:r>
            <w:r w:rsidRPr="0055415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1" w:type="dxa"/>
          </w:tcPr>
          <w:p w:rsidR="009A3F8C" w:rsidRPr="0012141A" w:rsidRDefault="009A3F8C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A3F8C" w:rsidRPr="004D63D4" w:rsidRDefault="009A3F8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5037B" w:rsidRPr="00FD4165" w:rsidTr="00647915">
        <w:tc>
          <w:tcPr>
            <w:tcW w:w="993" w:type="dxa"/>
            <w:vAlign w:val="center"/>
          </w:tcPr>
          <w:p w:rsidR="00C5037B" w:rsidRPr="00FD4165" w:rsidRDefault="00C5037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C5037B" w:rsidRPr="009A3F8C" w:rsidRDefault="00C5037B" w:rsidP="009A3F8C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переда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A3F8C">
              <w:rPr>
                <w:rFonts w:ascii="Times New Roman" w:hAnsi="Times New Roman" w:cs="Times New Roman"/>
                <w:sz w:val="24"/>
                <w:szCs w:val="24"/>
              </w:rPr>
              <w:t xml:space="preserve">номочий» </w:t>
            </w:r>
          </w:p>
          <w:p w:rsidR="00C5037B" w:rsidRPr="009A3F8C" w:rsidRDefault="00C5037B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C5037B" w:rsidRPr="0012141A" w:rsidRDefault="00C5037B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5037B" w:rsidRPr="004B5AE3" w:rsidRDefault="00C5037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5037B" w:rsidRPr="004B5AE3" w:rsidRDefault="00C5037B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5037B" w:rsidRPr="004B5AE3" w:rsidRDefault="00C5037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5037B" w:rsidRPr="004B5AE3" w:rsidRDefault="00C5037B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5037B" w:rsidRPr="004B5AE3" w:rsidRDefault="00C5037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45384,22</w:t>
            </w:r>
          </w:p>
        </w:tc>
        <w:tc>
          <w:tcPr>
            <w:tcW w:w="1276" w:type="dxa"/>
          </w:tcPr>
          <w:p w:rsidR="00C5037B" w:rsidRPr="004B5AE3" w:rsidRDefault="00C5037B" w:rsidP="004B5AE3">
            <w:pPr>
              <w:jc w:val="center"/>
            </w:pPr>
          </w:p>
        </w:tc>
        <w:tc>
          <w:tcPr>
            <w:tcW w:w="1494" w:type="dxa"/>
          </w:tcPr>
          <w:p w:rsidR="00C5037B" w:rsidRPr="004B5AE3" w:rsidRDefault="00C5037B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45384,22</w:t>
            </w:r>
          </w:p>
        </w:tc>
        <w:tc>
          <w:tcPr>
            <w:tcW w:w="1418" w:type="dxa"/>
          </w:tcPr>
          <w:p w:rsidR="00C5037B" w:rsidRPr="009A3F8C" w:rsidRDefault="00C5037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5037B" w:rsidRPr="009A3F8C" w:rsidRDefault="00C5037B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037B" w:rsidRPr="004B5AE3" w:rsidRDefault="00C5037B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45384,22</w:t>
            </w:r>
          </w:p>
        </w:tc>
      </w:tr>
      <w:tr w:rsidR="00C5037B" w:rsidRPr="00FD4165" w:rsidTr="00647915">
        <w:tc>
          <w:tcPr>
            <w:tcW w:w="993" w:type="dxa"/>
            <w:vAlign w:val="center"/>
          </w:tcPr>
          <w:p w:rsidR="00C5037B" w:rsidRPr="00A65179" w:rsidRDefault="00C5037B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.1.3.1</w:t>
            </w:r>
          </w:p>
        </w:tc>
        <w:tc>
          <w:tcPr>
            <w:tcW w:w="3008" w:type="dxa"/>
            <w:vAlign w:val="center"/>
          </w:tcPr>
          <w:p w:rsidR="00C5037B" w:rsidRPr="00A65179" w:rsidRDefault="00C5037B" w:rsidP="0050662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 сельскохозяйс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венным товаропроизвод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телям в области растени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водства</w:t>
            </w:r>
            <w:r>
              <w:rPr>
                <w:sz w:val="24"/>
                <w:szCs w:val="24"/>
              </w:rPr>
              <w:t>»</w:t>
            </w:r>
            <w:r w:rsidRPr="00A65179">
              <w:rPr>
                <w:sz w:val="24"/>
                <w:szCs w:val="24"/>
              </w:rPr>
              <w:t>.</w:t>
            </w:r>
          </w:p>
        </w:tc>
        <w:tc>
          <w:tcPr>
            <w:tcW w:w="1811" w:type="dxa"/>
          </w:tcPr>
          <w:p w:rsidR="00C5037B" w:rsidRPr="0012141A" w:rsidRDefault="00C5037B" w:rsidP="009A3F8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5037B" w:rsidRPr="00A65179" w:rsidRDefault="00C5037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5037B" w:rsidRPr="00A65179" w:rsidRDefault="00C5037B" w:rsidP="00C503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5037B" w:rsidRPr="00A65179" w:rsidRDefault="00C5037B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5037B" w:rsidRPr="00A65179" w:rsidRDefault="00C5037B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C5037B" w:rsidRPr="00A65179" w:rsidRDefault="00C5037B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21860,95</w:t>
            </w:r>
          </w:p>
        </w:tc>
        <w:tc>
          <w:tcPr>
            <w:tcW w:w="1276" w:type="dxa"/>
          </w:tcPr>
          <w:p w:rsidR="00C5037B" w:rsidRPr="00FD4165" w:rsidRDefault="00C5037B" w:rsidP="008165A0">
            <w:pPr>
              <w:rPr>
                <w:highlight w:val="yellow"/>
              </w:rPr>
            </w:pPr>
          </w:p>
        </w:tc>
        <w:tc>
          <w:tcPr>
            <w:tcW w:w="1494" w:type="dxa"/>
          </w:tcPr>
          <w:p w:rsidR="00C5037B" w:rsidRPr="00A65179" w:rsidRDefault="00C5037B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21860,95</w:t>
            </w:r>
          </w:p>
        </w:tc>
        <w:tc>
          <w:tcPr>
            <w:tcW w:w="1418" w:type="dxa"/>
          </w:tcPr>
          <w:p w:rsidR="00C5037B" w:rsidRPr="0050662C" w:rsidRDefault="00C5037B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C5037B" w:rsidRPr="0050662C" w:rsidRDefault="00C5037B" w:rsidP="008165A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C5037B" w:rsidRPr="00A65179" w:rsidRDefault="00C5037B" w:rsidP="00C52DF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21860,95</w:t>
            </w:r>
          </w:p>
        </w:tc>
      </w:tr>
      <w:tr w:rsidR="00C5037B" w:rsidRPr="00FD4165" w:rsidTr="00647915">
        <w:tc>
          <w:tcPr>
            <w:tcW w:w="993" w:type="dxa"/>
            <w:vAlign w:val="center"/>
          </w:tcPr>
          <w:p w:rsidR="00C5037B" w:rsidRPr="00A65179" w:rsidRDefault="00C5037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C5037B" w:rsidRPr="0055415F" w:rsidRDefault="00C5037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C5037B" w:rsidRPr="0055415F" w:rsidRDefault="00C5037B" w:rsidP="00EE1A94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</w:t>
            </w:r>
            <w:r>
              <w:rPr>
                <w:sz w:val="24"/>
                <w:szCs w:val="24"/>
              </w:rPr>
              <w:t xml:space="preserve"> субсидиями на</w:t>
            </w:r>
            <w:r w:rsidRPr="00E147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несвязанной по</w:t>
            </w:r>
            <w:r w:rsidRPr="00E14790">
              <w:rPr>
                <w:sz w:val="24"/>
                <w:szCs w:val="24"/>
              </w:rPr>
              <w:t>д</w:t>
            </w:r>
            <w:r w:rsidRPr="00E14790">
              <w:rPr>
                <w:sz w:val="24"/>
                <w:szCs w:val="24"/>
              </w:rPr>
              <w:t>держки</w:t>
            </w:r>
            <w:r>
              <w:rPr>
                <w:sz w:val="24"/>
                <w:szCs w:val="24"/>
              </w:rPr>
              <w:t xml:space="preserve"> 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C5037B" w:rsidRPr="0012141A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5037B" w:rsidRPr="00FD4165" w:rsidTr="00647915">
        <w:tc>
          <w:tcPr>
            <w:tcW w:w="993" w:type="dxa"/>
            <w:vAlign w:val="center"/>
          </w:tcPr>
          <w:p w:rsidR="00C5037B" w:rsidRPr="00FD4165" w:rsidRDefault="00C5037B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  <w:vAlign w:val="center"/>
          </w:tcPr>
          <w:p w:rsidR="00C5037B" w:rsidRPr="0050662C" w:rsidRDefault="00C5037B" w:rsidP="00CF2604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 xml:space="preserve">в т.ч. мероприятие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lastRenderedPageBreak/>
              <w:t>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разв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тия агропромышленного комплекса (возмещение части затрат по наращив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нию маточного поголовья овец и коз)»</w:t>
            </w:r>
          </w:p>
        </w:tc>
        <w:tc>
          <w:tcPr>
            <w:tcW w:w="1811" w:type="dxa"/>
          </w:tcPr>
          <w:p w:rsidR="00C5037B" w:rsidRPr="0012141A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5037B" w:rsidRPr="00A65179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C5037B" w:rsidRPr="00A65179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C5037B" w:rsidRPr="00A65179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5037B" w:rsidRPr="00A65179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C5037B" w:rsidRPr="00A65179" w:rsidRDefault="00C5037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73,05</w:t>
            </w:r>
          </w:p>
        </w:tc>
        <w:tc>
          <w:tcPr>
            <w:tcW w:w="1276" w:type="dxa"/>
          </w:tcPr>
          <w:p w:rsidR="00C5037B" w:rsidRPr="00A65179" w:rsidRDefault="00C5037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C5037B" w:rsidRPr="00A65179" w:rsidRDefault="00C5037B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73,05</w:t>
            </w:r>
          </w:p>
        </w:tc>
        <w:tc>
          <w:tcPr>
            <w:tcW w:w="1418" w:type="dxa"/>
          </w:tcPr>
          <w:p w:rsidR="00C5037B" w:rsidRPr="00CF2604" w:rsidRDefault="00C5037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C5037B" w:rsidRPr="00CF2604" w:rsidRDefault="00C5037B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5037B" w:rsidRPr="00A65179" w:rsidRDefault="00C5037B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73,05</w:t>
            </w:r>
          </w:p>
        </w:tc>
      </w:tr>
      <w:tr w:rsidR="00C5037B" w:rsidRPr="00FD4165" w:rsidTr="00647915">
        <w:tc>
          <w:tcPr>
            <w:tcW w:w="993" w:type="dxa"/>
            <w:vAlign w:val="center"/>
          </w:tcPr>
          <w:p w:rsidR="00C5037B" w:rsidRPr="00A65179" w:rsidRDefault="00C5037B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C5037B" w:rsidRPr="0055415F" w:rsidRDefault="00C5037B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C5037B" w:rsidRPr="0055415F" w:rsidRDefault="00C5037B" w:rsidP="00825E4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>
              <w:rPr>
                <w:sz w:val="24"/>
                <w:szCs w:val="24"/>
              </w:rPr>
              <w:t xml:space="preserve"> на </w:t>
            </w:r>
            <w:r w:rsidRPr="00E14790">
              <w:rPr>
                <w:sz w:val="24"/>
                <w:szCs w:val="24"/>
              </w:rPr>
              <w:t>возмещ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ние части затрат по нар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щиванию маточного пог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ловья овец и коз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C5037B" w:rsidRPr="0012141A" w:rsidRDefault="00C5037B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5037B" w:rsidRPr="004D63D4" w:rsidRDefault="00C5037B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CF2604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008" w:type="dxa"/>
            <w:vAlign w:val="center"/>
          </w:tcPr>
          <w:p w:rsidR="008B4BA6" w:rsidRPr="0050662C" w:rsidRDefault="008B4BA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cyan"/>
              </w:rPr>
            </w:pPr>
            <w:r w:rsidRPr="00A65179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«Ок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зание содействия дост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жению целевых показат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лей реализации реги</w:t>
            </w:r>
            <w:r w:rsidRPr="00E14790">
              <w:rPr>
                <w:sz w:val="24"/>
                <w:szCs w:val="24"/>
              </w:rPr>
              <w:t>о</w:t>
            </w:r>
            <w:r w:rsidRPr="00E14790">
              <w:rPr>
                <w:sz w:val="24"/>
                <w:szCs w:val="24"/>
              </w:rPr>
              <w:t>нальных программ разв</w:t>
            </w:r>
            <w:r w:rsidRPr="00E14790">
              <w:rPr>
                <w:sz w:val="24"/>
                <w:szCs w:val="24"/>
              </w:rPr>
              <w:t>и</w:t>
            </w:r>
            <w:r w:rsidRPr="00E14790">
              <w:rPr>
                <w:sz w:val="24"/>
                <w:szCs w:val="24"/>
              </w:rPr>
              <w:t>тия агропромышленного комплекса (возмещение части процентной ставки по долгосрочным, средн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срочным кредитам, взятым малыми формами хозяйс</w:t>
            </w:r>
            <w:r w:rsidRPr="00E14790">
              <w:rPr>
                <w:sz w:val="24"/>
                <w:szCs w:val="24"/>
              </w:rPr>
              <w:t>т</w:t>
            </w:r>
            <w:r w:rsidRPr="00E14790">
              <w:rPr>
                <w:sz w:val="24"/>
                <w:szCs w:val="24"/>
              </w:rPr>
              <w:t>вования)»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61,99</w:t>
            </w:r>
          </w:p>
        </w:tc>
        <w:tc>
          <w:tcPr>
            <w:tcW w:w="1276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B4BA6" w:rsidRPr="00A65179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61,99</w:t>
            </w:r>
          </w:p>
        </w:tc>
        <w:tc>
          <w:tcPr>
            <w:tcW w:w="1418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A65179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61,99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A65179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8B4BA6" w:rsidRPr="0055415F" w:rsidRDefault="008B4BA6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8B4BA6" w:rsidRPr="0055415F" w:rsidRDefault="008B4BA6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>
              <w:rPr>
                <w:sz w:val="24"/>
                <w:szCs w:val="24"/>
              </w:rPr>
              <w:t xml:space="preserve"> на возмещ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процентной ставки по кредитам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CF2604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008" w:type="dxa"/>
            <w:vAlign w:val="center"/>
          </w:tcPr>
          <w:p w:rsidR="008B4BA6" w:rsidRPr="00A65179" w:rsidRDefault="008B4BA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65179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«Орг</w:t>
            </w:r>
            <w:r w:rsidRPr="00E14790">
              <w:rPr>
                <w:sz w:val="24"/>
                <w:szCs w:val="24"/>
              </w:rPr>
              <w:t>а</w:t>
            </w:r>
            <w:r w:rsidRPr="00E14790">
              <w:rPr>
                <w:sz w:val="24"/>
                <w:szCs w:val="24"/>
              </w:rPr>
              <w:t>низация и проведение м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роприятий по борьбе с и</w:t>
            </w:r>
            <w:r w:rsidRPr="00E14790">
              <w:rPr>
                <w:sz w:val="24"/>
                <w:szCs w:val="24"/>
              </w:rPr>
              <w:t>к</w:t>
            </w:r>
            <w:r w:rsidRPr="00E14790">
              <w:rPr>
                <w:sz w:val="24"/>
                <w:szCs w:val="24"/>
              </w:rPr>
              <w:t>содовыми клещами- пер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носчиками Крымской г</w:t>
            </w:r>
            <w:r w:rsidRPr="00E14790">
              <w:rPr>
                <w:sz w:val="24"/>
                <w:szCs w:val="24"/>
              </w:rPr>
              <w:t>е</w:t>
            </w:r>
            <w:r w:rsidRPr="00E14790">
              <w:rPr>
                <w:sz w:val="24"/>
                <w:szCs w:val="24"/>
              </w:rPr>
              <w:t>моррагической лихорадки</w:t>
            </w:r>
            <w:r w:rsidR="00C52DF3">
              <w:rPr>
                <w:sz w:val="24"/>
                <w:szCs w:val="24"/>
              </w:rPr>
              <w:t xml:space="preserve"> </w:t>
            </w:r>
            <w:r w:rsidRPr="00E14790">
              <w:rPr>
                <w:sz w:val="24"/>
                <w:szCs w:val="24"/>
              </w:rPr>
              <w:t>в природных биотопах</w:t>
            </w:r>
            <w:r w:rsidR="00C52DF3">
              <w:rPr>
                <w:sz w:val="24"/>
                <w:szCs w:val="24"/>
              </w:rPr>
              <w:t xml:space="preserve"> (на </w:t>
            </w:r>
            <w:r w:rsidR="00C52DF3">
              <w:rPr>
                <w:sz w:val="24"/>
                <w:szCs w:val="24"/>
              </w:rPr>
              <w:lastRenderedPageBreak/>
              <w:t>пастбищах)</w:t>
            </w:r>
            <w:r w:rsidRPr="00E14790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440,33</w:t>
            </w:r>
          </w:p>
        </w:tc>
        <w:tc>
          <w:tcPr>
            <w:tcW w:w="1276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440,33</w:t>
            </w:r>
          </w:p>
        </w:tc>
        <w:tc>
          <w:tcPr>
            <w:tcW w:w="1418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440,33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A65179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8B4BA6" w:rsidRPr="00C52DF3" w:rsidRDefault="008B4BA6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2DF3">
              <w:rPr>
                <w:sz w:val="24"/>
                <w:szCs w:val="24"/>
              </w:rPr>
              <w:t>контрольное событие</w:t>
            </w:r>
          </w:p>
          <w:p w:rsidR="008B4BA6" w:rsidRPr="00C52DF3" w:rsidRDefault="008B4BA6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2DF3">
              <w:rPr>
                <w:sz w:val="24"/>
                <w:szCs w:val="24"/>
              </w:rPr>
              <w:t>«Площадь природных биотопов, на которой пр</w:t>
            </w:r>
            <w:r w:rsidRPr="00C52DF3">
              <w:rPr>
                <w:sz w:val="24"/>
                <w:szCs w:val="24"/>
              </w:rPr>
              <w:t>о</w:t>
            </w:r>
            <w:r w:rsidRPr="00C52DF3">
              <w:rPr>
                <w:sz w:val="24"/>
                <w:szCs w:val="24"/>
              </w:rPr>
              <w:t>изведена противоклещевая обработка»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4BA6" w:rsidRPr="00FD4165" w:rsidTr="00CF0FAC">
        <w:trPr>
          <w:trHeight w:val="1489"/>
        </w:trPr>
        <w:tc>
          <w:tcPr>
            <w:tcW w:w="993" w:type="dxa"/>
            <w:vAlign w:val="center"/>
          </w:tcPr>
          <w:p w:rsidR="008B4BA6" w:rsidRPr="00CF2604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 w:rsidRPr="00A65179">
              <w:rPr>
                <w:sz w:val="24"/>
                <w:szCs w:val="24"/>
              </w:rPr>
              <w:t>.1.3.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08" w:type="dxa"/>
            <w:vAlign w:val="center"/>
          </w:tcPr>
          <w:p w:rsidR="008B4BA6" w:rsidRPr="00C52DF3" w:rsidRDefault="008B4BA6" w:rsidP="00C52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в т.ч. мероприятие «В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плата грантов личным подсобным хозяйствам на закладку сада суперинте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52DF3">
              <w:rPr>
                <w:rFonts w:ascii="Times New Roman" w:hAnsi="Times New Roman" w:cs="Times New Roman"/>
                <w:sz w:val="24"/>
                <w:szCs w:val="24"/>
              </w:rPr>
              <w:t>сивного типа»</w:t>
            </w:r>
          </w:p>
          <w:p w:rsidR="008B4BA6" w:rsidRPr="00C52DF3" w:rsidRDefault="008B4BA6" w:rsidP="00C52DF3">
            <w:pPr>
              <w:pStyle w:val="BodyText21"/>
              <w:jc w:val="left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276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418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A65179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8B4BA6" w:rsidRPr="0055415F" w:rsidRDefault="008B4BA6" w:rsidP="0058063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8B4BA6" w:rsidRPr="0055415F" w:rsidRDefault="008B4BA6" w:rsidP="006150B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</w:t>
            </w:r>
            <w:r>
              <w:rPr>
                <w:sz w:val="24"/>
                <w:szCs w:val="24"/>
              </w:rPr>
              <w:t xml:space="preserve"> получивших гранты на закладку сада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4D63D4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3D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CF2604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A65179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.1.3.6</w:t>
            </w:r>
          </w:p>
        </w:tc>
        <w:tc>
          <w:tcPr>
            <w:tcW w:w="3008" w:type="dxa"/>
            <w:vAlign w:val="center"/>
          </w:tcPr>
          <w:p w:rsidR="008B4BA6" w:rsidRPr="00CF2604" w:rsidRDefault="008B4BA6" w:rsidP="00CF2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в т.ч. мероприятие «Ок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зание содействия дост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жению целевых показат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лей реализации реги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нальных программ разв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тия агропромышленного комплекса (возмещение части затрат на приобр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тение элитных семян</w:t>
            </w:r>
            <w:r w:rsidR="00C52DF3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="00C52D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52DF3">
              <w:rPr>
                <w:rFonts w:ascii="Times New Roman" w:hAnsi="Times New Roman" w:cs="Times New Roman"/>
                <w:sz w:val="24"/>
                <w:szCs w:val="24"/>
              </w:rPr>
              <w:t>скохозяйственных кул</w:t>
            </w:r>
            <w:r w:rsidR="00C52DF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52DF3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 w:rsidRPr="00CF2604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A65179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6847,90</w:t>
            </w:r>
          </w:p>
        </w:tc>
        <w:tc>
          <w:tcPr>
            <w:tcW w:w="1276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B4BA6" w:rsidRPr="00A65179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6847,90</w:t>
            </w:r>
          </w:p>
        </w:tc>
        <w:tc>
          <w:tcPr>
            <w:tcW w:w="1418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CF2604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A65179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6847,90</w:t>
            </w:r>
          </w:p>
        </w:tc>
      </w:tr>
      <w:tr w:rsidR="008B4BA6" w:rsidRPr="00FD4165" w:rsidTr="00647915">
        <w:tc>
          <w:tcPr>
            <w:tcW w:w="993" w:type="dxa"/>
            <w:vAlign w:val="center"/>
          </w:tcPr>
          <w:p w:rsidR="008B4BA6" w:rsidRPr="00CF2604" w:rsidRDefault="008B4BA6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Align w:val="center"/>
          </w:tcPr>
          <w:p w:rsidR="008B4BA6" w:rsidRPr="0055415F" w:rsidRDefault="008B4BA6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контрольное событие</w:t>
            </w:r>
          </w:p>
          <w:p w:rsidR="008B4BA6" w:rsidRPr="0055415F" w:rsidRDefault="008B4BA6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5415F">
              <w:rPr>
                <w:sz w:val="24"/>
                <w:szCs w:val="24"/>
              </w:rPr>
              <w:t>«Количество сельскох</w:t>
            </w:r>
            <w:r w:rsidRPr="0055415F">
              <w:rPr>
                <w:sz w:val="24"/>
                <w:szCs w:val="24"/>
              </w:rPr>
              <w:t>о</w:t>
            </w:r>
            <w:r w:rsidRPr="0055415F">
              <w:rPr>
                <w:sz w:val="24"/>
                <w:szCs w:val="24"/>
              </w:rPr>
              <w:t>зяйственных товаропрои</w:t>
            </w:r>
            <w:r w:rsidRPr="0055415F">
              <w:rPr>
                <w:sz w:val="24"/>
                <w:szCs w:val="24"/>
              </w:rPr>
              <w:t>з</w:t>
            </w:r>
            <w:r w:rsidRPr="0055415F">
              <w:rPr>
                <w:sz w:val="24"/>
                <w:szCs w:val="24"/>
              </w:rPr>
              <w:t>водителей, воспользова</w:t>
            </w:r>
            <w:r w:rsidRPr="0055415F">
              <w:rPr>
                <w:sz w:val="24"/>
                <w:szCs w:val="24"/>
              </w:rPr>
              <w:t>в</w:t>
            </w:r>
            <w:r w:rsidRPr="0055415F">
              <w:rPr>
                <w:sz w:val="24"/>
                <w:szCs w:val="24"/>
              </w:rPr>
              <w:t>шихся государственной поддержкой</w:t>
            </w:r>
            <w:r>
              <w:rPr>
                <w:sz w:val="24"/>
                <w:szCs w:val="24"/>
              </w:rPr>
              <w:t xml:space="preserve"> на приобрет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элитных семян</w:t>
            </w:r>
            <w:r w:rsidR="00C52DF3">
              <w:rPr>
                <w:sz w:val="24"/>
                <w:szCs w:val="24"/>
              </w:rPr>
              <w:t xml:space="preserve"> сел</w:t>
            </w:r>
            <w:r w:rsidR="00C52DF3">
              <w:rPr>
                <w:sz w:val="24"/>
                <w:szCs w:val="24"/>
              </w:rPr>
              <w:t>ь</w:t>
            </w:r>
            <w:r w:rsidR="00C52DF3">
              <w:rPr>
                <w:sz w:val="24"/>
                <w:szCs w:val="24"/>
              </w:rPr>
              <w:t>скохозяйственных кул</w:t>
            </w:r>
            <w:r w:rsidR="00C52DF3">
              <w:rPr>
                <w:sz w:val="24"/>
                <w:szCs w:val="24"/>
              </w:rPr>
              <w:t>ь</w:t>
            </w:r>
            <w:r w:rsidR="00C52DF3">
              <w:rPr>
                <w:sz w:val="24"/>
                <w:szCs w:val="24"/>
              </w:rPr>
              <w:t>тур</w:t>
            </w:r>
            <w:r w:rsidRPr="0055415F">
              <w:rPr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A65179" w:rsidRDefault="008B4BA6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1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4BA6" w:rsidRPr="00FD4165" w:rsidTr="00647915">
        <w:tc>
          <w:tcPr>
            <w:tcW w:w="993" w:type="dxa"/>
          </w:tcPr>
          <w:p w:rsidR="008B4BA6" w:rsidRPr="00330422" w:rsidRDefault="008B4BA6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8B4BA6" w:rsidRPr="00C52DF3" w:rsidRDefault="008B4BA6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чение реализации пр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граммы администрации Ипатовского городского округа  Ставропольского края и иных меропри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C52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тий» 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330422" w:rsidRDefault="008B4BA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B4BA6" w:rsidRPr="00330422" w:rsidRDefault="008B4BA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992" w:type="dxa"/>
          </w:tcPr>
          <w:p w:rsidR="008B4BA6" w:rsidRPr="00330422" w:rsidRDefault="008B4BA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B4BA6" w:rsidRPr="00330422" w:rsidRDefault="008B4BA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559" w:type="dxa"/>
          </w:tcPr>
          <w:p w:rsidR="008B4BA6" w:rsidRPr="00FD4165" w:rsidRDefault="008B4BA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2516,32</w:t>
            </w:r>
          </w:p>
        </w:tc>
        <w:tc>
          <w:tcPr>
            <w:tcW w:w="1276" w:type="dxa"/>
          </w:tcPr>
          <w:p w:rsidR="008B4BA6" w:rsidRDefault="008B4BA6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8B4BA6" w:rsidRPr="00FD4165" w:rsidRDefault="008B4BA6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8B4BA6" w:rsidRPr="00DE589A" w:rsidRDefault="008B4BA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2516,32</w:t>
            </w:r>
          </w:p>
        </w:tc>
        <w:tc>
          <w:tcPr>
            <w:tcW w:w="1418" w:type="dxa"/>
          </w:tcPr>
          <w:p w:rsidR="008B4BA6" w:rsidRPr="00DE589A" w:rsidRDefault="008B4BA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DE589A" w:rsidRDefault="008B4BA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DE589A" w:rsidRDefault="008B4BA6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2516,32</w:t>
            </w:r>
          </w:p>
        </w:tc>
      </w:tr>
      <w:tr w:rsidR="008B4BA6" w:rsidRPr="00FD4165" w:rsidTr="00647915">
        <w:tc>
          <w:tcPr>
            <w:tcW w:w="993" w:type="dxa"/>
          </w:tcPr>
          <w:p w:rsidR="008B4BA6" w:rsidRPr="00330422" w:rsidRDefault="008B4BA6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8B4BA6" w:rsidRPr="00DE589A" w:rsidRDefault="008B4BA6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B4BA6" w:rsidRPr="00DE589A" w:rsidRDefault="008B4BA6" w:rsidP="00DE589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«Расходы, связанные с и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89A">
              <w:rPr>
                <w:rFonts w:ascii="Times New Roman" w:hAnsi="Times New Roman" w:cs="Times New Roman"/>
                <w:sz w:val="24"/>
                <w:szCs w:val="24"/>
              </w:rPr>
              <w:t xml:space="preserve">полнением переданных полномочий» 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330422" w:rsidRDefault="008B4BA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330422" w:rsidRDefault="008B4BA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330422" w:rsidRDefault="008B4BA6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330422" w:rsidRDefault="008B4BA6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FD4165" w:rsidRDefault="008B4BA6" w:rsidP="0033042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2516,32</w:t>
            </w:r>
          </w:p>
        </w:tc>
        <w:tc>
          <w:tcPr>
            <w:tcW w:w="1276" w:type="dxa"/>
          </w:tcPr>
          <w:p w:rsidR="008B4BA6" w:rsidRPr="00FD4165" w:rsidRDefault="008B4BA6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94" w:type="dxa"/>
          </w:tcPr>
          <w:p w:rsidR="008B4BA6" w:rsidRPr="00DE589A" w:rsidRDefault="008B4BA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2516,32</w:t>
            </w:r>
          </w:p>
        </w:tc>
        <w:tc>
          <w:tcPr>
            <w:tcW w:w="1418" w:type="dxa"/>
          </w:tcPr>
          <w:p w:rsidR="008B4BA6" w:rsidRPr="00DE589A" w:rsidRDefault="008B4BA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</w:tcPr>
          <w:p w:rsidR="008B4BA6" w:rsidRPr="00DE589A" w:rsidRDefault="008B4BA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8B4BA6" w:rsidRPr="00DE589A" w:rsidRDefault="008B4BA6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2516,32</w:t>
            </w:r>
          </w:p>
        </w:tc>
      </w:tr>
      <w:tr w:rsidR="008B4BA6" w:rsidRPr="00FD4165" w:rsidTr="00CF0FAC">
        <w:trPr>
          <w:trHeight w:val="1836"/>
        </w:trPr>
        <w:tc>
          <w:tcPr>
            <w:tcW w:w="993" w:type="dxa"/>
          </w:tcPr>
          <w:p w:rsidR="008B4BA6" w:rsidRPr="00330422" w:rsidRDefault="008B4BA6" w:rsidP="0058063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8B4BA6" w:rsidRPr="00DE589A" w:rsidRDefault="008B4BA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 «Ос</w:t>
            </w:r>
            <w:r w:rsidRPr="00DE589A">
              <w:rPr>
                <w:sz w:val="24"/>
                <w:szCs w:val="24"/>
              </w:rPr>
              <w:t>у</w:t>
            </w:r>
            <w:r w:rsidRPr="00DE589A">
              <w:rPr>
                <w:sz w:val="24"/>
                <w:szCs w:val="24"/>
              </w:rPr>
              <w:t>ществление управленч</w:t>
            </w:r>
            <w:r w:rsidRPr="00DE589A">
              <w:rPr>
                <w:sz w:val="24"/>
                <w:szCs w:val="24"/>
              </w:rPr>
              <w:t>е</w:t>
            </w:r>
            <w:r w:rsidRPr="00DE589A">
              <w:rPr>
                <w:sz w:val="24"/>
                <w:szCs w:val="24"/>
              </w:rPr>
              <w:t>ских функций  по реализ</w:t>
            </w:r>
            <w:r w:rsidRPr="00DE589A">
              <w:rPr>
                <w:sz w:val="24"/>
                <w:szCs w:val="24"/>
              </w:rPr>
              <w:t>а</w:t>
            </w:r>
            <w:r w:rsidRPr="00DE589A">
              <w:rPr>
                <w:sz w:val="24"/>
                <w:szCs w:val="24"/>
              </w:rPr>
              <w:t>ции отдельных государс</w:t>
            </w:r>
            <w:r w:rsidRPr="00DE589A">
              <w:rPr>
                <w:sz w:val="24"/>
                <w:szCs w:val="24"/>
              </w:rPr>
              <w:t>т</w:t>
            </w:r>
            <w:r w:rsidRPr="00DE589A">
              <w:rPr>
                <w:sz w:val="24"/>
                <w:szCs w:val="24"/>
              </w:rPr>
              <w:t>венных полномочий  в о</w:t>
            </w:r>
            <w:r w:rsidRPr="00DE589A">
              <w:rPr>
                <w:sz w:val="24"/>
                <w:szCs w:val="24"/>
              </w:rPr>
              <w:t>б</w:t>
            </w:r>
            <w:r w:rsidRPr="00DE589A">
              <w:rPr>
                <w:sz w:val="24"/>
                <w:szCs w:val="24"/>
              </w:rPr>
              <w:t>ласти сельского хозяйс</w:t>
            </w:r>
            <w:r w:rsidRPr="00DE589A">
              <w:rPr>
                <w:sz w:val="24"/>
                <w:szCs w:val="24"/>
              </w:rPr>
              <w:t>т</w:t>
            </w:r>
            <w:r w:rsidRPr="00DE589A">
              <w:rPr>
                <w:sz w:val="24"/>
                <w:szCs w:val="24"/>
              </w:rPr>
              <w:t>ва»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8B4BA6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BA6">
              <w:rPr>
                <w:rFonts w:ascii="Times New Roman" w:hAnsi="Times New Roman" w:cs="Times New Roman"/>
                <w:sz w:val="24"/>
                <w:szCs w:val="24"/>
              </w:rPr>
              <w:t>2325,32</w:t>
            </w:r>
          </w:p>
        </w:tc>
        <w:tc>
          <w:tcPr>
            <w:tcW w:w="1276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B4BA6" w:rsidRPr="008B4BA6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BA6">
              <w:rPr>
                <w:rFonts w:ascii="Times New Roman" w:hAnsi="Times New Roman" w:cs="Times New Roman"/>
                <w:sz w:val="24"/>
                <w:szCs w:val="24"/>
              </w:rPr>
              <w:t>2325,32</w:t>
            </w:r>
          </w:p>
        </w:tc>
        <w:tc>
          <w:tcPr>
            <w:tcW w:w="1418" w:type="dxa"/>
          </w:tcPr>
          <w:p w:rsidR="008B4BA6" w:rsidRPr="00DE589A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DE589A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8B4BA6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BA6">
              <w:rPr>
                <w:rFonts w:ascii="Times New Roman" w:hAnsi="Times New Roman" w:cs="Times New Roman"/>
                <w:sz w:val="24"/>
                <w:szCs w:val="24"/>
              </w:rPr>
              <w:t>2325,32</w:t>
            </w:r>
          </w:p>
        </w:tc>
      </w:tr>
      <w:tr w:rsidR="008B4BA6" w:rsidRPr="00FD4165" w:rsidTr="00080593">
        <w:trPr>
          <w:trHeight w:val="2105"/>
        </w:trPr>
        <w:tc>
          <w:tcPr>
            <w:tcW w:w="993" w:type="dxa"/>
          </w:tcPr>
          <w:p w:rsidR="008B4BA6" w:rsidRPr="00330422" w:rsidRDefault="008B4BA6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8B4BA6" w:rsidRPr="00330422" w:rsidRDefault="008B4BA6" w:rsidP="00CF0FA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8B4BA6" w:rsidRPr="00330422" w:rsidRDefault="008B4BA6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«Обеспечение расходов для осуществления</w:t>
            </w:r>
            <w:r w:rsidRPr="00DE589A">
              <w:rPr>
                <w:sz w:val="24"/>
                <w:szCs w:val="24"/>
              </w:rPr>
              <w:t xml:space="preserve"> упра</w:t>
            </w:r>
            <w:r w:rsidRPr="00DE589A">
              <w:rPr>
                <w:sz w:val="24"/>
                <w:szCs w:val="24"/>
              </w:rPr>
              <w:t>в</w:t>
            </w:r>
            <w:r w:rsidRPr="00DE589A">
              <w:rPr>
                <w:sz w:val="24"/>
                <w:szCs w:val="24"/>
              </w:rPr>
              <w:t>ленческих функций  по реализации отдельных г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сударственных полном</w:t>
            </w:r>
            <w:r w:rsidRPr="00DE589A">
              <w:rPr>
                <w:sz w:val="24"/>
                <w:szCs w:val="24"/>
              </w:rPr>
              <w:t>о</w:t>
            </w:r>
            <w:r w:rsidRPr="00DE589A">
              <w:rPr>
                <w:sz w:val="24"/>
                <w:szCs w:val="24"/>
              </w:rPr>
              <w:t>чий  в области сельского хозяйства</w:t>
            </w:r>
            <w:r>
              <w:rPr>
                <w:sz w:val="24"/>
                <w:szCs w:val="24"/>
              </w:rPr>
              <w:t>»</w:t>
            </w:r>
            <w:r w:rsidRPr="00A51E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8B4BA6" w:rsidRPr="0012141A" w:rsidRDefault="008B4BA6" w:rsidP="00CF0F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330422" w:rsidRDefault="008B4BA6" w:rsidP="00CF0FA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B4BA6" w:rsidRPr="00FD4165" w:rsidTr="00080593">
        <w:trPr>
          <w:trHeight w:val="1554"/>
        </w:trPr>
        <w:tc>
          <w:tcPr>
            <w:tcW w:w="993" w:type="dxa"/>
          </w:tcPr>
          <w:p w:rsidR="008B4BA6" w:rsidRPr="00FD4165" w:rsidRDefault="008B4BA6" w:rsidP="0055415F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330422">
              <w:rPr>
                <w:sz w:val="24"/>
                <w:szCs w:val="24"/>
                <w:lang w:val="en-US"/>
              </w:rPr>
              <w:t>I</w:t>
            </w:r>
            <w:r w:rsidRPr="003304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330422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3008" w:type="dxa"/>
          </w:tcPr>
          <w:p w:rsidR="008B4BA6" w:rsidRPr="00DE589A" w:rsidRDefault="008B4BA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E589A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</w:t>
            </w:r>
            <w:r w:rsidRPr="0032510B">
              <w:rPr>
                <w:sz w:val="24"/>
                <w:szCs w:val="24"/>
              </w:rPr>
              <w:t>«Орг</w:t>
            </w:r>
            <w:r w:rsidRPr="0032510B">
              <w:rPr>
                <w:sz w:val="24"/>
                <w:szCs w:val="24"/>
              </w:rPr>
              <w:t>а</w:t>
            </w:r>
            <w:r w:rsidRPr="0032510B">
              <w:rPr>
                <w:sz w:val="24"/>
                <w:szCs w:val="24"/>
              </w:rPr>
              <w:t>низация проведения на территории Ставропол</w:t>
            </w:r>
            <w:r w:rsidRPr="0032510B">
              <w:rPr>
                <w:sz w:val="24"/>
                <w:szCs w:val="24"/>
              </w:rPr>
              <w:t>ь</w:t>
            </w:r>
            <w:r w:rsidRPr="0032510B">
              <w:rPr>
                <w:sz w:val="24"/>
                <w:szCs w:val="24"/>
              </w:rPr>
              <w:t>ского края мероприятий по отлову и содержанию бе</w:t>
            </w:r>
            <w:r w:rsidRPr="0032510B">
              <w:rPr>
                <w:sz w:val="24"/>
                <w:szCs w:val="24"/>
              </w:rPr>
              <w:t>з</w:t>
            </w:r>
            <w:r w:rsidRPr="0032510B">
              <w:rPr>
                <w:sz w:val="24"/>
                <w:szCs w:val="24"/>
              </w:rPr>
              <w:t>надзорных животных»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B4BA6" w:rsidRPr="00330422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</w:t>
            </w:r>
          </w:p>
        </w:tc>
        <w:tc>
          <w:tcPr>
            <w:tcW w:w="1276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B4BA6" w:rsidRPr="00330422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</w:t>
            </w:r>
          </w:p>
        </w:tc>
        <w:tc>
          <w:tcPr>
            <w:tcW w:w="1418" w:type="dxa"/>
          </w:tcPr>
          <w:p w:rsidR="008B4BA6" w:rsidRPr="00DE589A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8B4BA6" w:rsidRPr="00DE589A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4BA6" w:rsidRPr="00330422" w:rsidRDefault="008B4BA6" w:rsidP="00C52D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191,0</w:t>
            </w:r>
          </w:p>
        </w:tc>
      </w:tr>
      <w:tr w:rsidR="008B4BA6" w:rsidRPr="00FD4165" w:rsidTr="00CF0FAC">
        <w:trPr>
          <w:trHeight w:val="1546"/>
        </w:trPr>
        <w:tc>
          <w:tcPr>
            <w:tcW w:w="993" w:type="dxa"/>
            <w:vAlign w:val="center"/>
          </w:tcPr>
          <w:p w:rsidR="008B4BA6" w:rsidRPr="00FD4165" w:rsidRDefault="008B4BA6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8B4BA6" w:rsidRPr="00330422" w:rsidRDefault="008B4BA6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30422">
              <w:rPr>
                <w:sz w:val="24"/>
                <w:szCs w:val="24"/>
              </w:rPr>
              <w:t>контрольное событие</w:t>
            </w:r>
          </w:p>
          <w:p w:rsidR="008B4BA6" w:rsidRPr="00330422" w:rsidRDefault="008B4BA6" w:rsidP="000805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51EB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Количество отловленных</w:t>
            </w:r>
            <w:r w:rsidRPr="0032510B">
              <w:rPr>
                <w:sz w:val="24"/>
                <w:szCs w:val="24"/>
              </w:rPr>
              <w:t xml:space="preserve"> безнадзорных животных</w:t>
            </w:r>
            <w:r>
              <w:rPr>
                <w:sz w:val="24"/>
                <w:szCs w:val="24"/>
              </w:rPr>
              <w:t>»</w:t>
            </w:r>
            <w:r w:rsidRPr="00A51E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</w:tcPr>
          <w:p w:rsidR="008B4BA6" w:rsidRPr="0012141A" w:rsidRDefault="008B4BA6" w:rsidP="0058063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Головинов 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- начал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ник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 xml:space="preserve"> АИГО СК</w:t>
            </w:r>
          </w:p>
        </w:tc>
        <w:tc>
          <w:tcPr>
            <w:tcW w:w="1058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4BA6" w:rsidRPr="00330422" w:rsidRDefault="008B4BA6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4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B029FF" w:rsidRDefault="007E7D58" w:rsidP="005E34E5">
      <w:pPr>
        <w:jc w:val="center"/>
      </w:pPr>
      <w:r w:rsidRPr="004742E5">
        <w:t>_______________________________________________</w:t>
      </w:r>
    </w:p>
    <w:sectPr w:rsidR="007E7D58" w:rsidRPr="00B029FF" w:rsidSect="005E34E5">
      <w:footerReference w:type="default" r:id="rId7"/>
      <w:pgSz w:w="16838" w:h="11906" w:orient="landscape"/>
      <w:pgMar w:top="710" w:right="1134" w:bottom="284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23F" w:rsidRDefault="00B0123F" w:rsidP="00DD1176">
      <w:pPr>
        <w:spacing w:after="0" w:line="240" w:lineRule="auto"/>
      </w:pPr>
      <w:r>
        <w:separator/>
      </w:r>
    </w:p>
  </w:endnote>
  <w:endnote w:type="continuationSeparator" w:id="1">
    <w:p w:rsidR="00B0123F" w:rsidRDefault="00B0123F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C52DF3" w:rsidRDefault="00013389">
        <w:pPr>
          <w:pStyle w:val="a6"/>
          <w:jc w:val="right"/>
        </w:pPr>
        <w:fldSimple w:instr="PAGE   \* MERGEFORMAT">
          <w:r w:rsidR="00AA0C63">
            <w:rPr>
              <w:noProof/>
            </w:rPr>
            <w:t>6</w:t>
          </w:r>
        </w:fldSimple>
      </w:p>
    </w:sdtContent>
  </w:sdt>
  <w:p w:rsidR="00C52DF3" w:rsidRDefault="00C52D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23F" w:rsidRDefault="00B0123F" w:rsidP="00DD1176">
      <w:pPr>
        <w:spacing w:after="0" w:line="240" w:lineRule="auto"/>
      </w:pPr>
      <w:r>
        <w:separator/>
      </w:r>
    </w:p>
  </w:footnote>
  <w:footnote w:type="continuationSeparator" w:id="1">
    <w:p w:rsidR="00B0123F" w:rsidRDefault="00B0123F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06FA9"/>
    <w:rsid w:val="00013389"/>
    <w:rsid w:val="000232CC"/>
    <w:rsid w:val="00024228"/>
    <w:rsid w:val="00025AB2"/>
    <w:rsid w:val="00033D59"/>
    <w:rsid w:val="00036DDB"/>
    <w:rsid w:val="000453C2"/>
    <w:rsid w:val="00047328"/>
    <w:rsid w:val="000653D8"/>
    <w:rsid w:val="00070670"/>
    <w:rsid w:val="000749B3"/>
    <w:rsid w:val="00080593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394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6A64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76DFC"/>
    <w:rsid w:val="00382CFD"/>
    <w:rsid w:val="003914AF"/>
    <w:rsid w:val="003B1975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34132"/>
    <w:rsid w:val="00442CDD"/>
    <w:rsid w:val="00444BD7"/>
    <w:rsid w:val="004455F0"/>
    <w:rsid w:val="004636D5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662C"/>
    <w:rsid w:val="00507A0A"/>
    <w:rsid w:val="0053193D"/>
    <w:rsid w:val="00531F84"/>
    <w:rsid w:val="005337AD"/>
    <w:rsid w:val="00537E6D"/>
    <w:rsid w:val="00544F97"/>
    <w:rsid w:val="0055415F"/>
    <w:rsid w:val="00563B67"/>
    <w:rsid w:val="00564702"/>
    <w:rsid w:val="00566B2E"/>
    <w:rsid w:val="00572A9F"/>
    <w:rsid w:val="005805C3"/>
    <w:rsid w:val="00580635"/>
    <w:rsid w:val="00581F95"/>
    <w:rsid w:val="00592523"/>
    <w:rsid w:val="005A08BC"/>
    <w:rsid w:val="005A0B66"/>
    <w:rsid w:val="005A6082"/>
    <w:rsid w:val="005A64C7"/>
    <w:rsid w:val="005B483F"/>
    <w:rsid w:val="005C24FD"/>
    <w:rsid w:val="005C3C14"/>
    <w:rsid w:val="005E1FDF"/>
    <w:rsid w:val="005E34E5"/>
    <w:rsid w:val="005E7F53"/>
    <w:rsid w:val="005F3669"/>
    <w:rsid w:val="005F3CBB"/>
    <w:rsid w:val="005F6B77"/>
    <w:rsid w:val="00602A36"/>
    <w:rsid w:val="00602BB2"/>
    <w:rsid w:val="006150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776AC"/>
    <w:rsid w:val="00686BBE"/>
    <w:rsid w:val="00686C9F"/>
    <w:rsid w:val="00692D98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36E29"/>
    <w:rsid w:val="00741916"/>
    <w:rsid w:val="00746040"/>
    <w:rsid w:val="007462EB"/>
    <w:rsid w:val="00755A5B"/>
    <w:rsid w:val="007561F5"/>
    <w:rsid w:val="007675D4"/>
    <w:rsid w:val="00772224"/>
    <w:rsid w:val="0077295A"/>
    <w:rsid w:val="00773D6B"/>
    <w:rsid w:val="00775847"/>
    <w:rsid w:val="007802D3"/>
    <w:rsid w:val="00783AC3"/>
    <w:rsid w:val="00785DC5"/>
    <w:rsid w:val="007B4CF5"/>
    <w:rsid w:val="007D6A34"/>
    <w:rsid w:val="007E2629"/>
    <w:rsid w:val="007E7D58"/>
    <w:rsid w:val="007F2747"/>
    <w:rsid w:val="008015BC"/>
    <w:rsid w:val="00802793"/>
    <w:rsid w:val="008122AA"/>
    <w:rsid w:val="008165A0"/>
    <w:rsid w:val="0081736F"/>
    <w:rsid w:val="00824526"/>
    <w:rsid w:val="00825E4C"/>
    <w:rsid w:val="0083090A"/>
    <w:rsid w:val="00844BEE"/>
    <w:rsid w:val="00846693"/>
    <w:rsid w:val="008543F2"/>
    <w:rsid w:val="008547A1"/>
    <w:rsid w:val="00867ABC"/>
    <w:rsid w:val="00877674"/>
    <w:rsid w:val="00877CAE"/>
    <w:rsid w:val="0088230D"/>
    <w:rsid w:val="00887594"/>
    <w:rsid w:val="00894401"/>
    <w:rsid w:val="008B2131"/>
    <w:rsid w:val="008B4BA6"/>
    <w:rsid w:val="008B5585"/>
    <w:rsid w:val="008B5653"/>
    <w:rsid w:val="008B7A80"/>
    <w:rsid w:val="008C667B"/>
    <w:rsid w:val="008D1381"/>
    <w:rsid w:val="008D51EF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35678"/>
    <w:rsid w:val="009429BD"/>
    <w:rsid w:val="009603B0"/>
    <w:rsid w:val="00973923"/>
    <w:rsid w:val="00990AD4"/>
    <w:rsid w:val="009A19BC"/>
    <w:rsid w:val="009A22A8"/>
    <w:rsid w:val="009A3F8C"/>
    <w:rsid w:val="009B3276"/>
    <w:rsid w:val="009C056E"/>
    <w:rsid w:val="009C3B42"/>
    <w:rsid w:val="009D3C8A"/>
    <w:rsid w:val="009D5311"/>
    <w:rsid w:val="009E4DCC"/>
    <w:rsid w:val="009E6B33"/>
    <w:rsid w:val="009F0978"/>
    <w:rsid w:val="009F3BF4"/>
    <w:rsid w:val="009F5940"/>
    <w:rsid w:val="00A02893"/>
    <w:rsid w:val="00A13151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949C6"/>
    <w:rsid w:val="00AA0C63"/>
    <w:rsid w:val="00AA1400"/>
    <w:rsid w:val="00AC44FE"/>
    <w:rsid w:val="00AD0A19"/>
    <w:rsid w:val="00AE230E"/>
    <w:rsid w:val="00AE67D5"/>
    <w:rsid w:val="00AF107A"/>
    <w:rsid w:val="00AF2C83"/>
    <w:rsid w:val="00B005B7"/>
    <w:rsid w:val="00B0123F"/>
    <w:rsid w:val="00B0129B"/>
    <w:rsid w:val="00B029FF"/>
    <w:rsid w:val="00B2185A"/>
    <w:rsid w:val="00B3574C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5037B"/>
    <w:rsid w:val="00C52DF3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0FAC"/>
    <w:rsid w:val="00CF2604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589A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1A94"/>
    <w:rsid w:val="00EF4B1A"/>
    <w:rsid w:val="00EF6C0D"/>
    <w:rsid w:val="00F120A9"/>
    <w:rsid w:val="00F162FA"/>
    <w:rsid w:val="00F272DC"/>
    <w:rsid w:val="00F337B2"/>
    <w:rsid w:val="00F40F51"/>
    <w:rsid w:val="00F425E5"/>
    <w:rsid w:val="00F51D8A"/>
    <w:rsid w:val="00F52D10"/>
    <w:rsid w:val="00F65A1C"/>
    <w:rsid w:val="00F67A72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AD207-825B-4408-84FC-6FEB6F3B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Администрация</cp:lastModifiedBy>
  <cp:revision>47</cp:revision>
  <cp:lastPrinted>2019-01-15T10:01:00Z</cp:lastPrinted>
  <dcterms:created xsi:type="dcterms:W3CDTF">2017-09-04T07:14:00Z</dcterms:created>
  <dcterms:modified xsi:type="dcterms:W3CDTF">2019-01-15T10:02:00Z</dcterms:modified>
</cp:coreProperties>
</file>